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>-</w:t>
      </w:r>
      <w:proofErr w:type="gramStart"/>
      <w:r w:rsidRPr="00F9739B">
        <w:rPr>
          <w:rStyle w:val="FontStyle13"/>
          <w:spacing w:val="-6"/>
          <w:sz w:val="18"/>
          <w:szCs w:val="18"/>
        </w:rPr>
        <w:t xml:space="preserve">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  </w:t>
      </w:r>
      <w:proofErr w:type="gramStart"/>
      <w:r w:rsidRPr="00F9739B">
        <w:rPr>
          <w:rStyle w:val="FontStyle13"/>
          <w:spacing w:val="-6"/>
          <w:sz w:val="18"/>
          <w:szCs w:val="18"/>
        </w:rPr>
        <w:t>Тирасполь,  ул.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  Украинская, </w:t>
      </w:r>
      <w:proofErr w:type="gramStart"/>
      <w:r w:rsidRPr="00F9739B">
        <w:rPr>
          <w:rStyle w:val="FontStyle13"/>
          <w:spacing w:val="-6"/>
          <w:sz w:val="18"/>
          <w:szCs w:val="18"/>
        </w:rPr>
        <w:t>5,  тел.</w:t>
      </w:r>
      <w:proofErr w:type="gramEnd"/>
      <w:r w:rsidRPr="00F9739B">
        <w:rPr>
          <w:rStyle w:val="FontStyle13"/>
          <w:spacing w:val="-6"/>
          <w:sz w:val="18"/>
          <w:szCs w:val="18"/>
        </w:rPr>
        <w:t>:</w:t>
      </w:r>
      <w:proofErr w:type="gramStart"/>
      <w:r w:rsidRPr="00F9739B">
        <w:rPr>
          <w:rStyle w:val="FontStyle13"/>
          <w:spacing w:val="-6"/>
          <w:sz w:val="18"/>
          <w:szCs w:val="18"/>
        </w:rPr>
        <w:t xml:space="preserve">   (</w:t>
      </w:r>
      <w:proofErr w:type="gramEnd"/>
      <w:r w:rsidRPr="00F9739B">
        <w:rPr>
          <w:rStyle w:val="FontStyle13"/>
          <w:spacing w:val="-6"/>
          <w:sz w:val="18"/>
          <w:szCs w:val="18"/>
        </w:rPr>
        <w:t>533</w:t>
      </w:r>
      <w:proofErr w:type="gramStart"/>
      <w:r w:rsidRPr="00F9739B">
        <w:rPr>
          <w:rStyle w:val="FontStyle13"/>
          <w:spacing w:val="-6"/>
          <w:sz w:val="18"/>
          <w:szCs w:val="18"/>
        </w:rPr>
        <w:t>)  9</w:t>
      </w:r>
      <w:proofErr w:type="gramEnd"/>
      <w:r w:rsidRPr="00F9739B">
        <w:rPr>
          <w:rStyle w:val="FontStyle13"/>
          <w:spacing w:val="-6"/>
          <w:sz w:val="18"/>
          <w:szCs w:val="18"/>
        </w:rPr>
        <w:t>-30-</w:t>
      </w:r>
      <w:proofErr w:type="gramStart"/>
      <w:r w:rsidRPr="00F9739B">
        <w:rPr>
          <w:rStyle w:val="FontStyle13"/>
          <w:spacing w:val="-6"/>
          <w:sz w:val="18"/>
          <w:szCs w:val="18"/>
        </w:rPr>
        <w:t>58,  факс</w:t>
      </w:r>
      <w:proofErr w:type="gramEnd"/>
      <w:r w:rsidRPr="00F9739B">
        <w:rPr>
          <w:rStyle w:val="FontStyle13"/>
          <w:spacing w:val="-6"/>
          <w:sz w:val="18"/>
          <w:szCs w:val="18"/>
        </w:rPr>
        <w:t>:</w:t>
      </w:r>
      <w:proofErr w:type="gramStart"/>
      <w:r w:rsidRPr="00F9739B">
        <w:rPr>
          <w:rStyle w:val="FontStyle13"/>
          <w:spacing w:val="-6"/>
          <w:sz w:val="18"/>
          <w:szCs w:val="18"/>
        </w:rPr>
        <w:t xml:space="preserve">   (</w:t>
      </w:r>
      <w:proofErr w:type="gramEnd"/>
      <w:r w:rsidRPr="00F9739B">
        <w:rPr>
          <w:rStyle w:val="FontStyle13"/>
          <w:spacing w:val="-6"/>
          <w:sz w:val="18"/>
          <w:szCs w:val="18"/>
        </w:rPr>
        <w:t>533</w:t>
      </w:r>
      <w:proofErr w:type="gramStart"/>
      <w:r w:rsidRPr="00F9739B">
        <w:rPr>
          <w:rStyle w:val="FontStyle13"/>
          <w:spacing w:val="-6"/>
          <w:sz w:val="18"/>
          <w:szCs w:val="18"/>
        </w:rPr>
        <w:t>)  9</w:t>
      </w:r>
      <w:proofErr w:type="gramEnd"/>
      <w:r w:rsidRPr="00F9739B">
        <w:rPr>
          <w:rStyle w:val="FontStyle13"/>
          <w:spacing w:val="-6"/>
          <w:sz w:val="18"/>
          <w:szCs w:val="18"/>
        </w:rPr>
        <w:t>-65-</w:t>
      </w:r>
      <w:proofErr w:type="gramStart"/>
      <w:r w:rsidRPr="00F9739B">
        <w:rPr>
          <w:rStyle w:val="FontStyle13"/>
          <w:spacing w:val="-6"/>
          <w:sz w:val="18"/>
          <w:szCs w:val="18"/>
        </w:rPr>
        <w:t xml:space="preserve">72,   </w:t>
      </w:r>
      <w:proofErr w:type="gramEnd"/>
      <w:r w:rsidRPr="00F9739B">
        <w:rPr>
          <w:rStyle w:val="FontStyle13"/>
          <w:spacing w:val="-6"/>
          <w:sz w:val="18"/>
          <w:szCs w:val="18"/>
        </w:rPr>
        <w:t>е-</w:t>
      </w:r>
      <w:proofErr w:type="gramStart"/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proofErr w:type="gramEnd"/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78618484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5CC9C3A7" w14:textId="77777777" w:rsidR="00D8089B" w:rsidRPr="003D7402" w:rsidRDefault="00D8089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528"/>
        <w:gridCol w:w="1418"/>
        <w:gridCol w:w="1695"/>
      </w:tblGrid>
      <w:tr w:rsidR="00857884" w:rsidRPr="003D7402" w14:paraId="0067DAA2" w14:textId="77777777" w:rsidTr="00B14DF7">
        <w:tc>
          <w:tcPr>
            <w:tcW w:w="704" w:type="dxa"/>
          </w:tcPr>
          <w:p w14:paraId="7AC59315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08A891A1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Наименование, качественные и технические характеристики материала (товара)</w:t>
            </w:r>
          </w:p>
        </w:tc>
        <w:tc>
          <w:tcPr>
            <w:tcW w:w="1418" w:type="dxa"/>
          </w:tcPr>
          <w:p w14:paraId="45E790D9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695" w:type="dxa"/>
          </w:tcPr>
          <w:p w14:paraId="5FACB9FC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14DF7" w:rsidRPr="003D7402" w14:paraId="01029749" w14:textId="77777777" w:rsidTr="00B14DF7">
        <w:tc>
          <w:tcPr>
            <w:tcW w:w="704" w:type="dxa"/>
          </w:tcPr>
          <w:p w14:paraId="7269C12E" w14:textId="6C2BD055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5E24E763" w14:textId="7B0B8DA5" w:rsidR="00B14DF7" w:rsidRPr="003D7402" w:rsidRDefault="00CB567B" w:rsidP="00CB567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567B">
              <w:rPr>
                <w:rFonts w:ascii="Times New Roman" w:hAnsi="Times New Roman"/>
                <w:sz w:val="24"/>
                <w:szCs w:val="24"/>
              </w:rPr>
              <w:t>Изоляторы 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67B">
              <w:rPr>
                <w:rFonts w:ascii="Times New Roman" w:hAnsi="Times New Roman"/>
                <w:sz w:val="24"/>
                <w:szCs w:val="24"/>
              </w:rPr>
              <w:t>70Е</w:t>
            </w:r>
          </w:p>
        </w:tc>
        <w:tc>
          <w:tcPr>
            <w:tcW w:w="1418" w:type="dxa"/>
          </w:tcPr>
          <w:p w14:paraId="48CDAD89" w14:textId="3C7C4FA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1587422E" w14:textId="7504DE37" w:rsidR="00B14DF7" w:rsidRPr="003D7402" w:rsidRDefault="00CB567B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</w:t>
            </w:r>
            <w:r w:rsidR="00B14DF7" w:rsidRPr="003D74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B567B" w:rsidRPr="003D7402" w14:paraId="4A3C6EB2" w14:textId="77777777" w:rsidTr="00B14DF7">
        <w:tc>
          <w:tcPr>
            <w:tcW w:w="704" w:type="dxa"/>
          </w:tcPr>
          <w:p w14:paraId="74235AC4" w14:textId="77777777" w:rsidR="00CB567B" w:rsidRPr="003D7402" w:rsidRDefault="00CB567B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B5E007A" w14:textId="13A6F8C5" w:rsidR="00CB567B" w:rsidRPr="00D8089B" w:rsidRDefault="00CB567B" w:rsidP="00CB567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Изоляторы ПС 120Б</w:t>
            </w:r>
          </w:p>
        </w:tc>
        <w:tc>
          <w:tcPr>
            <w:tcW w:w="1418" w:type="dxa"/>
          </w:tcPr>
          <w:p w14:paraId="3044F1C2" w14:textId="66CA2CFB" w:rsidR="00CB567B" w:rsidRPr="003D7402" w:rsidRDefault="00CB567B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5FFB641C" w14:textId="58987927" w:rsidR="00CB567B" w:rsidRDefault="00CB567B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</w:tbl>
    <w:p w14:paraId="680D29A6" w14:textId="2654550E" w:rsidR="005D22E8" w:rsidRPr="003D7402" w:rsidRDefault="005D22E8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4FB522" w14:textId="77777777" w:rsidR="00B14DF7" w:rsidRPr="003D7402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</w:t>
      </w:r>
      <w:r w:rsidRPr="003D7402">
        <w:rPr>
          <w:lang w:bidi="ru-RU"/>
        </w:rPr>
        <w:lastRenderedPageBreak/>
        <w:t>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50FA527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>о предоставить до 17-00 часов 27</w:t>
      </w:r>
      <w:r w:rsidRPr="003D7402">
        <w:rPr>
          <w:lang w:bidi="ru-RU"/>
        </w:rPr>
        <w:t xml:space="preserve">.01.2026г.;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на электронный адрес: </w:t>
      </w:r>
      <w:proofErr w:type="spellStart"/>
      <w:r w:rsidRPr="003D7402">
        <w:rPr>
          <w:lang w:bidi="ru-RU"/>
        </w:rPr>
        <w:t>dnestrenergo</w:t>
      </w:r>
      <w:proofErr w:type="spellEnd"/>
      <w:r w:rsidRPr="003D7402">
        <w:rPr>
          <w:lang w:bidi="ru-RU"/>
        </w:rPr>
        <w:t>@</w:t>
      </w:r>
      <w:proofErr w:type="spellStart"/>
      <w:r w:rsidRPr="003D7402">
        <w:rPr>
          <w:lang w:val="en-US"/>
        </w:rPr>
        <w:t>dnestrenergo</w:t>
      </w:r>
      <w:proofErr w:type="spellEnd"/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8955" w14:textId="77777777" w:rsidR="00DF230F" w:rsidRDefault="00DF230F">
      <w:r>
        <w:separator/>
      </w:r>
    </w:p>
  </w:endnote>
  <w:endnote w:type="continuationSeparator" w:id="0">
    <w:p w14:paraId="0C3B3351" w14:textId="77777777" w:rsidR="00DF230F" w:rsidRDefault="00DF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4AD5" w14:textId="77777777" w:rsidR="00DF230F" w:rsidRDefault="00DF230F">
      <w:r>
        <w:separator/>
      </w:r>
    </w:p>
  </w:footnote>
  <w:footnote w:type="continuationSeparator" w:id="0">
    <w:p w14:paraId="0AFA6DE5" w14:textId="77777777" w:rsidR="00DF230F" w:rsidRDefault="00DF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8631">
    <w:abstractNumId w:val="1"/>
  </w:num>
  <w:num w:numId="2" w16cid:durableId="266429459">
    <w:abstractNumId w:val="2"/>
  </w:num>
  <w:num w:numId="3" w16cid:durableId="223834629">
    <w:abstractNumId w:val="0"/>
  </w:num>
  <w:num w:numId="4" w16cid:durableId="439645481">
    <w:abstractNumId w:val="6"/>
  </w:num>
  <w:num w:numId="5" w16cid:durableId="516385525">
    <w:abstractNumId w:val="5"/>
  </w:num>
  <w:num w:numId="6" w16cid:durableId="1631125732">
    <w:abstractNumId w:val="4"/>
  </w:num>
  <w:num w:numId="7" w16cid:durableId="720255525">
    <w:abstractNumId w:val="3"/>
  </w:num>
  <w:num w:numId="8" w16cid:durableId="1070343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6348"/>
    <w:rsid w:val="001643A7"/>
    <w:rsid w:val="001A6971"/>
    <w:rsid w:val="001D3103"/>
    <w:rsid w:val="00201B28"/>
    <w:rsid w:val="00220DC8"/>
    <w:rsid w:val="00310582"/>
    <w:rsid w:val="00311A94"/>
    <w:rsid w:val="00361320"/>
    <w:rsid w:val="003652C0"/>
    <w:rsid w:val="00367107"/>
    <w:rsid w:val="003D7402"/>
    <w:rsid w:val="004706BE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710863"/>
    <w:rsid w:val="00711DF8"/>
    <w:rsid w:val="007700B0"/>
    <w:rsid w:val="007B2343"/>
    <w:rsid w:val="007C72A7"/>
    <w:rsid w:val="00844803"/>
    <w:rsid w:val="00857884"/>
    <w:rsid w:val="008A56DE"/>
    <w:rsid w:val="008D6229"/>
    <w:rsid w:val="008F3B00"/>
    <w:rsid w:val="009143D2"/>
    <w:rsid w:val="00923371"/>
    <w:rsid w:val="00975C32"/>
    <w:rsid w:val="00991EA2"/>
    <w:rsid w:val="009E300D"/>
    <w:rsid w:val="00A0782B"/>
    <w:rsid w:val="00A22E9D"/>
    <w:rsid w:val="00A305FA"/>
    <w:rsid w:val="00A43625"/>
    <w:rsid w:val="00AB7387"/>
    <w:rsid w:val="00B14DF7"/>
    <w:rsid w:val="00B16609"/>
    <w:rsid w:val="00B61943"/>
    <w:rsid w:val="00C56E0C"/>
    <w:rsid w:val="00C926E3"/>
    <w:rsid w:val="00CB567B"/>
    <w:rsid w:val="00CE2B49"/>
    <w:rsid w:val="00D1730F"/>
    <w:rsid w:val="00D46FD6"/>
    <w:rsid w:val="00D55200"/>
    <w:rsid w:val="00D8089B"/>
    <w:rsid w:val="00D90403"/>
    <w:rsid w:val="00DB0555"/>
    <w:rsid w:val="00DB6C3F"/>
    <w:rsid w:val="00DF230F"/>
    <w:rsid w:val="00E2187D"/>
    <w:rsid w:val="00E265A0"/>
    <w:rsid w:val="00E97B1B"/>
    <w:rsid w:val="00EF343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Дмитрий Яковишин</cp:lastModifiedBy>
  <cp:revision>3</cp:revision>
  <cp:lastPrinted>2024-11-15T13:44:00Z</cp:lastPrinted>
  <dcterms:created xsi:type="dcterms:W3CDTF">2026-01-16T11:48:00Z</dcterms:created>
  <dcterms:modified xsi:type="dcterms:W3CDTF">2026-01-16T12:23:00Z</dcterms:modified>
</cp:coreProperties>
</file>