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110F65" w:rsidRPr="00110F65" w14:paraId="32023B55" w14:textId="77777777" w:rsidTr="00110F65"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1287A" w14:textId="77777777" w:rsidR="00110F65" w:rsidRPr="00110F65" w:rsidRDefault="00110F65" w:rsidP="00110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AA4C4" w14:textId="77777777" w:rsidR="00110F65" w:rsidRPr="00110F65" w:rsidRDefault="00110F65" w:rsidP="00110F65">
            <w:pPr>
              <w:widowControl w:val="0"/>
              <w:tabs>
                <w:tab w:val="left" w:pos="6237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-629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14:paraId="79FFC1E0" w14:textId="77777777" w:rsidR="00110F65" w:rsidRPr="00110F65" w:rsidRDefault="00110F65" w:rsidP="00110F65">
            <w:pPr>
              <w:widowControl w:val="0"/>
              <w:tabs>
                <w:tab w:val="left" w:pos="6237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-629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Главный инженер – первый</w:t>
            </w:r>
          </w:p>
          <w:p w14:paraId="63BDA3F0" w14:textId="77777777" w:rsidR="00110F65" w:rsidRPr="00110F65" w:rsidRDefault="00110F65" w:rsidP="00110F65">
            <w:pPr>
              <w:widowControl w:val="0"/>
              <w:tabs>
                <w:tab w:val="left" w:pos="6237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-629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заместитель генерального директора</w:t>
            </w:r>
          </w:p>
          <w:p w14:paraId="7D4707E0" w14:textId="77777777" w:rsidR="00110F65" w:rsidRPr="00110F65" w:rsidRDefault="00110F65" w:rsidP="00110F65">
            <w:pPr>
              <w:widowControl w:val="0"/>
              <w:tabs>
                <w:tab w:val="left" w:pos="6237"/>
                <w:tab w:val="left" w:pos="6521"/>
              </w:tabs>
              <w:autoSpaceDE w:val="0"/>
              <w:autoSpaceDN w:val="0"/>
              <w:adjustRightInd w:val="0"/>
              <w:spacing w:after="0" w:line="312" w:lineRule="auto"/>
              <w:ind w:left="-629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ГУП «ГК </w:t>
            </w:r>
            <w:proofErr w:type="spellStart"/>
            <w:r w:rsidRPr="0011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Днестрэнерго</w:t>
            </w:r>
            <w:proofErr w:type="spellEnd"/>
            <w:r w:rsidRPr="0011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  <w:p w14:paraId="2906067A" w14:textId="3F23DF60" w:rsidR="00110F65" w:rsidRPr="00110F65" w:rsidRDefault="00110F65" w:rsidP="00110F65">
            <w:pPr>
              <w:widowControl w:val="0"/>
              <w:tabs>
                <w:tab w:val="left" w:pos="6237"/>
                <w:tab w:val="left" w:pos="6521"/>
              </w:tabs>
              <w:autoSpaceDE w:val="0"/>
              <w:autoSpaceDN w:val="0"/>
              <w:adjustRightInd w:val="0"/>
              <w:spacing w:after="0" w:line="312" w:lineRule="auto"/>
              <w:ind w:left="-629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______________ </w:t>
            </w:r>
            <w:bookmarkStart w:id="0" w:name="_GoBack"/>
            <w:bookmarkEnd w:id="0"/>
          </w:p>
          <w:p w14:paraId="67333196" w14:textId="77777777" w:rsidR="00110F65" w:rsidRPr="00110F65" w:rsidRDefault="00110F65" w:rsidP="00325C45">
            <w:pPr>
              <w:widowControl w:val="0"/>
              <w:tabs>
                <w:tab w:val="left" w:pos="6237"/>
                <w:tab w:val="left" w:pos="6521"/>
              </w:tabs>
              <w:autoSpaceDE w:val="0"/>
              <w:autoSpaceDN w:val="0"/>
              <w:adjustRightInd w:val="0"/>
              <w:spacing w:after="0" w:line="312" w:lineRule="auto"/>
              <w:ind w:left="-62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«____» ____________ 202</w:t>
            </w:r>
            <w:r w:rsidR="00325C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</w:t>
            </w:r>
            <w:r w:rsidRPr="0011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14:paraId="1AAAFEAD" w14:textId="77777777" w:rsidR="00110F65" w:rsidRPr="00110F65" w:rsidRDefault="00110F65" w:rsidP="00110F65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14:paraId="2CF901AC" w14:textId="77777777" w:rsidR="00110F65" w:rsidRPr="00110F65" w:rsidRDefault="00110F65" w:rsidP="00110F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0F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ТЕХНИЧЕСКОЕ ЗАДАНИЕ </w:t>
      </w:r>
    </w:p>
    <w:p w14:paraId="67C2009E" w14:textId="77777777" w:rsidR="00110F65" w:rsidRPr="00110F65" w:rsidRDefault="00110F65" w:rsidP="00110F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0F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</w:t>
      </w:r>
      <w:r w:rsidR="00486C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двухполюсные </w:t>
      </w:r>
      <w:r w:rsidRPr="00110F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трансформаторы </w:t>
      </w:r>
      <w:r w:rsidR="00B52D9F">
        <w:rPr>
          <w:rFonts w:ascii="Times New Roman" w:eastAsia="Calibri" w:hAnsi="Times New Roman" w:cs="Times New Roman"/>
          <w:b/>
          <w:bCs/>
          <w:sz w:val="24"/>
          <w:szCs w:val="24"/>
        </w:rPr>
        <w:t>напряжения</w:t>
      </w:r>
      <w:r w:rsidRPr="00110F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35 </w:t>
      </w:r>
      <w:proofErr w:type="spellStart"/>
      <w:r w:rsidRPr="00110F65">
        <w:rPr>
          <w:rFonts w:ascii="Times New Roman" w:eastAsia="Calibri" w:hAnsi="Times New Roman" w:cs="Times New Roman"/>
          <w:b/>
          <w:bCs/>
          <w:sz w:val="24"/>
          <w:szCs w:val="24"/>
        </w:rPr>
        <w:t>кВ</w:t>
      </w:r>
      <w:proofErr w:type="spellEnd"/>
      <w:r w:rsidR="00486C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наружной установки</w:t>
      </w:r>
    </w:p>
    <w:p w14:paraId="189EA523" w14:textId="77777777" w:rsidR="00110F65" w:rsidRPr="00110F65" w:rsidRDefault="00110F65" w:rsidP="00110F6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20" w:type="dxa"/>
        <w:jc w:val="center"/>
        <w:tblInd w:w="0" w:type="dxa"/>
        <w:tblCellMar>
          <w:top w:w="29" w:type="dxa"/>
          <w:left w:w="14" w:type="dxa"/>
        </w:tblCellMar>
        <w:tblLook w:val="04A0" w:firstRow="1" w:lastRow="0" w:firstColumn="1" w:lastColumn="0" w:noHBand="0" w:noVBand="1"/>
      </w:tblPr>
      <w:tblGrid>
        <w:gridCol w:w="567"/>
        <w:gridCol w:w="5038"/>
        <w:gridCol w:w="4315"/>
      </w:tblGrid>
      <w:tr w:rsidR="00110F65" w:rsidRPr="00110F65" w14:paraId="14F9EEBB" w14:textId="77777777" w:rsidTr="00AB1F1D">
        <w:trPr>
          <w:trHeight w:val="24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31ED3C" w14:textId="77777777" w:rsidR="00110F65" w:rsidRPr="00110F65" w:rsidRDefault="00110F65" w:rsidP="00110F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_Hlk145505550"/>
            <w:r w:rsidRPr="00110F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6CF25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0F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0F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F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параметра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588B3" w14:textId="77777777" w:rsidR="00110F65" w:rsidRPr="00110F65" w:rsidRDefault="00110F65" w:rsidP="00110F65">
            <w:pPr>
              <w:ind w:left="1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0F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Требуемое</w:t>
            </w:r>
            <w:proofErr w:type="spellEnd"/>
            <w:r w:rsidRPr="00110F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F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</w:tr>
      <w:tr w:rsidR="00110F65" w:rsidRPr="00110F65" w14:paraId="7047634E" w14:textId="77777777" w:rsidTr="00AB1F1D">
        <w:trPr>
          <w:trHeight w:val="233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83C25" w14:textId="77777777" w:rsidR="00110F65" w:rsidRPr="00110F65" w:rsidRDefault="00110F65" w:rsidP="00110F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84AD5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Заказчике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B9CBB" w14:textId="77777777" w:rsidR="00110F65" w:rsidRPr="00110F65" w:rsidRDefault="00110F65" w:rsidP="00110F6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</w:pPr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Государственное унитарное предприятие</w:t>
            </w:r>
          </w:p>
          <w:p w14:paraId="0BD87320" w14:textId="77777777" w:rsidR="00110F65" w:rsidRPr="00110F65" w:rsidRDefault="00110F65" w:rsidP="00110F6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</w:pPr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 xml:space="preserve"> «ГК </w:t>
            </w:r>
            <w:proofErr w:type="spellStart"/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Днестрэнерго</w:t>
            </w:r>
            <w:proofErr w:type="spellEnd"/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» ПМР,</w:t>
            </w:r>
          </w:p>
          <w:p w14:paraId="09C54727" w14:textId="77777777" w:rsidR="00110F65" w:rsidRPr="00110F65" w:rsidRDefault="00110F65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Тирасполь</w:t>
            </w:r>
            <w:proofErr w:type="spellEnd"/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ул</w:t>
            </w:r>
            <w:proofErr w:type="spellEnd"/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Украинская</w:t>
            </w:r>
            <w:proofErr w:type="spellEnd"/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, 5.</w:t>
            </w:r>
          </w:p>
        </w:tc>
      </w:tr>
      <w:tr w:rsidR="00110F65" w:rsidRPr="00110F65" w14:paraId="6C05E586" w14:textId="77777777" w:rsidTr="00AB1F1D">
        <w:trPr>
          <w:trHeight w:val="23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B993C1" w14:textId="77777777" w:rsidR="00110F65" w:rsidRPr="00110F65" w:rsidRDefault="00110F65" w:rsidP="00110F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64D05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5A70A" w14:textId="77777777" w:rsidR="00110F65" w:rsidRPr="00110F65" w:rsidRDefault="00325C45" w:rsidP="00110F65">
            <w:pPr>
              <w:ind w:left="2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10F65" w:rsidRPr="00110F65" w14:paraId="1D759AFB" w14:textId="77777777" w:rsidTr="00AB1F1D">
        <w:trPr>
          <w:trHeight w:val="23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33D0B" w14:textId="77777777" w:rsidR="00110F65" w:rsidRPr="00110F65" w:rsidRDefault="00110F65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9901B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внутренней изоляции (</w:t>
            </w:r>
            <w:proofErr w:type="gramStart"/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литая</w:t>
            </w:r>
            <w:proofErr w:type="gramEnd"/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масло)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A5618" w14:textId="77777777" w:rsidR="00110F65" w:rsidRPr="00110F65" w:rsidRDefault="00110F65" w:rsidP="00110F65">
            <w:pPr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литая</w:t>
            </w:r>
            <w:proofErr w:type="spellEnd"/>
          </w:p>
        </w:tc>
      </w:tr>
      <w:tr w:rsidR="00110F65" w:rsidRPr="00110F65" w14:paraId="53E0B22C" w14:textId="77777777" w:rsidTr="00AB1F1D">
        <w:trPr>
          <w:trHeight w:val="238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754DE" w14:textId="77777777" w:rsidR="00110F65" w:rsidRPr="00110F65" w:rsidRDefault="00110F65" w:rsidP="00110F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F9FA4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внешней изоляции (полимер, фарфор)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6C2BFF" w14:textId="77777777" w:rsidR="00110F65" w:rsidRPr="00110F65" w:rsidRDefault="00110F65" w:rsidP="00110F65">
            <w:pPr>
              <w:ind w:right="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proofErr w:type="spellEnd"/>
          </w:p>
        </w:tc>
      </w:tr>
      <w:tr w:rsidR="00110F65" w:rsidRPr="00110F65" w14:paraId="0C3ED075" w14:textId="77777777" w:rsidTr="00AB1F1D">
        <w:trPr>
          <w:trHeight w:val="45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02855" w14:textId="77777777" w:rsidR="00110F65" w:rsidRPr="00F663C3" w:rsidRDefault="00F663C3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849BA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Диапазон температуры окружающей среды, </w:t>
            </w:r>
            <w:proofErr w:type="spellStart"/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1405B" w14:textId="77777777" w:rsidR="00110F65" w:rsidRPr="00110F65" w:rsidRDefault="00110F65" w:rsidP="002960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9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+</w:t>
            </w:r>
            <w:r w:rsidR="0029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40 </w:t>
            </w:r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</w:p>
        </w:tc>
      </w:tr>
      <w:tr w:rsidR="00110F65" w:rsidRPr="00110F65" w14:paraId="3F48A3C8" w14:textId="77777777" w:rsidTr="00AB1F1D">
        <w:trPr>
          <w:trHeight w:val="23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FD379" w14:textId="77777777" w:rsidR="00110F65" w:rsidRPr="00110F65" w:rsidRDefault="00F663C3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0A0ED" w14:textId="77777777" w:rsidR="00110F65" w:rsidRPr="00110F65" w:rsidRDefault="00110F65" w:rsidP="0016087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Номинальное напряжение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первичной обмотки</w:t>
            </w: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A6103" w14:textId="77777777" w:rsidR="00110F65" w:rsidRPr="00110F65" w:rsidRDefault="00110F65" w:rsidP="009D751B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110F65" w:rsidRPr="00110F65" w14:paraId="6D8DEA4E" w14:textId="77777777" w:rsidTr="00AB1F1D">
        <w:trPr>
          <w:trHeight w:val="227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FF484" w14:textId="77777777" w:rsidR="00110F65" w:rsidRPr="00110F65" w:rsidRDefault="00F663C3" w:rsidP="00110F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144305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Наибольшее рабочее напряжение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первичной обмотки</w:t>
            </w: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BF335" w14:textId="77777777" w:rsidR="00110F65" w:rsidRPr="009D751B" w:rsidRDefault="009D751B" w:rsidP="00342206">
            <w:pPr>
              <w:ind w:lef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2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0F65" w:rsidRPr="00110F65" w14:paraId="78434D30" w14:textId="77777777" w:rsidTr="00AB1F1D">
        <w:trPr>
          <w:trHeight w:val="23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2990F" w14:textId="77777777" w:rsidR="00110F65" w:rsidRPr="00110F65" w:rsidRDefault="00F663C3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96D5D9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Номинальная частота, </w:t>
            </w:r>
            <w:proofErr w:type="gramStart"/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Гц</w:t>
            </w:r>
            <w:proofErr w:type="gram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6DA59" w14:textId="77777777" w:rsidR="00110F65" w:rsidRPr="00110F65" w:rsidRDefault="00110F65" w:rsidP="00110F65">
            <w:pPr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160877" w:rsidRPr="00110F65" w14:paraId="03F86D16" w14:textId="77777777" w:rsidTr="00AD34D2">
        <w:trPr>
          <w:trHeight w:val="23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8F527DE" w14:textId="77777777" w:rsidR="00160877" w:rsidRPr="00160877" w:rsidRDefault="00F663C3" w:rsidP="00FD04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0074C30" w14:textId="77777777" w:rsidR="00160877" w:rsidRPr="00110F65" w:rsidRDefault="00160877" w:rsidP="00F32B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</w:t>
            </w:r>
            <w:r w:rsidRPr="00160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напряжение</w:t>
            </w:r>
            <w:r w:rsidRPr="00160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вторичной обмотки</w:t>
            </w:r>
            <w:r w:rsidRPr="00160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028D6D" w14:textId="77777777" w:rsidR="00160877" w:rsidRPr="009D751B" w:rsidRDefault="00160877" w:rsidP="00110F65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160877" w:rsidRPr="00110F65" w14:paraId="095EAFCA" w14:textId="77777777" w:rsidTr="00C71F6E">
        <w:trPr>
          <w:trHeight w:val="23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C7DA7FA" w14:textId="77777777" w:rsidR="00160877" w:rsidRPr="00110F65" w:rsidRDefault="00F663C3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A20A7F" w14:textId="77777777" w:rsidR="00160877" w:rsidRPr="00110F65" w:rsidRDefault="00160877" w:rsidP="001608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Номинальная</w:t>
            </w:r>
            <w:proofErr w:type="spellEnd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мощность</w:t>
            </w:r>
            <w:r w:rsidRPr="00110F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797A8A" w14:textId="77777777" w:rsidR="00160877" w:rsidRPr="006A3DEB" w:rsidRDefault="006A3DEB" w:rsidP="00110F65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60877" w:rsidRPr="00110F65" w14:paraId="2106586C" w14:textId="77777777" w:rsidTr="0064260C">
        <w:trPr>
          <w:trHeight w:val="23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8A9FF2" w14:textId="77777777" w:rsidR="00160877" w:rsidRPr="00F663C3" w:rsidRDefault="00F663C3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126BCEE" w14:textId="77777777" w:rsidR="00160877" w:rsidRPr="00110F65" w:rsidRDefault="006A3DEB" w:rsidP="006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точности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2ABFA1" w14:textId="77777777" w:rsidR="00160877" w:rsidRPr="00FD046D" w:rsidRDefault="006A3DEB" w:rsidP="00F32B1E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3/3P</w:t>
            </w:r>
          </w:p>
        </w:tc>
      </w:tr>
      <w:tr w:rsidR="00110F65" w:rsidRPr="00110F65" w14:paraId="66C60981" w14:textId="77777777" w:rsidTr="00AB1F1D">
        <w:trPr>
          <w:trHeight w:val="23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AE9A0" w14:textId="77777777" w:rsidR="00110F65" w:rsidRPr="00110F65" w:rsidRDefault="00FD046D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1500F" w14:textId="77777777" w:rsidR="00110F65" w:rsidRPr="00811A22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A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663C3" w:rsidRPr="00811A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редний с</w:t>
            </w:r>
            <w:r w:rsidRPr="00811A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рок службы (не менее), лет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8F405" w14:textId="77777777" w:rsidR="00110F65" w:rsidRPr="00110F65" w:rsidRDefault="006A3DEB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110F65"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0F65" w:rsidRPr="00110F65" w14:paraId="76C6FD4D" w14:textId="77777777" w:rsidTr="00AB1F1D">
        <w:trPr>
          <w:trHeight w:val="45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781B7" w14:textId="77777777" w:rsidR="00110F65" w:rsidRPr="00110F65" w:rsidRDefault="00FD046D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82557" w14:textId="77777777" w:rsidR="00110F65" w:rsidRPr="00811A22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A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Гарантийный срок эксплуатации </w:t>
            </w:r>
            <w:proofErr w:type="gramStart"/>
            <w:r w:rsidRPr="00811A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 даты установки</w:t>
            </w:r>
            <w:proofErr w:type="gramEnd"/>
            <w:r w:rsidRPr="00811A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(не менее), </w:t>
            </w:r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D6EF7" w14:textId="77777777" w:rsidR="00110F65" w:rsidRPr="00110F65" w:rsidRDefault="00110F65" w:rsidP="00110F65">
            <w:pPr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0F65" w:rsidRPr="00110F65" w14:paraId="5D41C950" w14:textId="77777777" w:rsidTr="00AB1F1D">
        <w:trPr>
          <w:trHeight w:val="677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071AD" w14:textId="77777777" w:rsidR="00110F65" w:rsidRPr="00110F65" w:rsidRDefault="00FD046D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5D9AF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CCE43" w14:textId="77777777" w:rsidR="00110F65" w:rsidRPr="00811A22" w:rsidRDefault="00110F65" w:rsidP="00F63515">
            <w:pPr>
              <w:ind w:left="86" w:right="272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Отсутствие необходимости ремонта в течени</w:t>
            </w:r>
            <w:proofErr w:type="gramStart"/>
            <w:r w:rsidRPr="00811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811A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срока службы.</w:t>
            </w:r>
          </w:p>
        </w:tc>
      </w:tr>
      <w:tr w:rsidR="00110F65" w:rsidRPr="00110F65" w14:paraId="1C8FC0CB" w14:textId="77777777" w:rsidTr="00D10C5A">
        <w:trPr>
          <w:trHeight w:val="65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4EE42" w14:textId="77777777" w:rsidR="00110F65" w:rsidRPr="00110F65" w:rsidRDefault="00FD046D" w:rsidP="00110F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C53EE7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габаритно-установочного</w:t>
            </w:r>
            <w:proofErr w:type="spellEnd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чертежа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0B1775" w14:textId="77777777" w:rsidR="00D10C5A" w:rsidRPr="00D10C5A" w:rsidRDefault="005E1AA0" w:rsidP="00D10C5A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AA0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proofErr w:type="spellEnd"/>
          </w:p>
        </w:tc>
      </w:tr>
      <w:tr w:rsidR="00110F65" w:rsidRPr="00110F65" w14:paraId="0EC2FE85" w14:textId="77777777" w:rsidTr="00AB1F1D">
        <w:trPr>
          <w:trHeight w:val="68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3E4B1" w14:textId="77777777" w:rsidR="00110F65" w:rsidRPr="00110F65" w:rsidRDefault="00FD046D" w:rsidP="00110F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935F1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</w:t>
            </w:r>
            <w:proofErr w:type="spellEnd"/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717A5" w14:textId="77777777" w:rsidR="00110F65" w:rsidRPr="00110F65" w:rsidRDefault="00110F65" w:rsidP="00110F65">
            <w:pPr>
              <w:tabs>
                <w:tab w:val="center" w:pos="453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Отсутствие необходимости в шефмонтаже с сохранением гарантийных обязательств.</w:t>
            </w:r>
          </w:p>
        </w:tc>
      </w:tr>
      <w:tr w:rsidR="00110F65" w:rsidRPr="00110F65" w14:paraId="0BC8B3AD" w14:textId="77777777" w:rsidTr="00AB1F1D">
        <w:trPr>
          <w:trHeight w:val="22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AAE53E" w14:textId="77777777" w:rsidR="00110F65" w:rsidRPr="00110F65" w:rsidRDefault="00FD046D" w:rsidP="00110F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296CD0" w14:textId="77777777" w:rsidR="00110F65" w:rsidRPr="00110F65" w:rsidRDefault="00F63515" w:rsidP="005E1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Протокола типовых испытаний, проведенны</w:t>
            </w:r>
            <w:r w:rsidR="00D10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в соответствии со стандартом </w:t>
            </w:r>
            <w:r w:rsidR="00D10C5A" w:rsidRPr="00D10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IEC 60060-1</w:t>
            </w:r>
            <w:r w:rsidRPr="00F63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 </w:t>
            </w:r>
            <w:r w:rsidR="00D10C5A" w:rsidRPr="00D10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="00D10C5A" w:rsidRPr="00D10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D10C5A" w:rsidRPr="00D10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55194—2012</w:t>
            </w:r>
            <w:r w:rsidR="00D10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лаборатории, аккреди</w:t>
            </w:r>
            <w:r w:rsidRPr="00F63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тованной в соответствии со стандартами ISO/IEC 17025  (ГОСТ ИСО/МЭК 17025), ISO/IEC 17020 (ГОСТ Р ИСО/МЭК 17020) и ISO/IEC 17065 (ГОСТ Р ИСО/МЭК 17065) и сертифицированной в соответствии со стандартами ISO 9001, ISO 45001/OHSAS 18001, ISO 14001 и  ISO 37001:2016.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4059FB" w14:textId="77777777" w:rsidR="00110F65" w:rsidRPr="00110F65" w:rsidRDefault="005E1AA0" w:rsidP="00110F65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AA0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proofErr w:type="spellEnd"/>
          </w:p>
        </w:tc>
      </w:tr>
      <w:tr w:rsidR="00110F65" w:rsidRPr="00110F65" w14:paraId="32E7DEAC" w14:textId="77777777" w:rsidTr="00AB1F1D">
        <w:trPr>
          <w:trHeight w:val="22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19DE2" w14:textId="77777777" w:rsidR="00110F65" w:rsidRPr="00110F65" w:rsidRDefault="00FD046D" w:rsidP="00110F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32BD1F" w14:textId="77777777" w:rsidR="00110F65" w:rsidRPr="00110F65" w:rsidRDefault="00110F65" w:rsidP="00110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Подтверждение сертификации производителя </w:t>
            </w: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согласно </w:t>
            </w:r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9001, </w:t>
            </w:r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45001/</w:t>
            </w:r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OHSAS</w:t>
            </w: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18001 и </w:t>
            </w:r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14001 с описанием системы обеспечения качества и экологического менеджмента.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E15D2" w14:textId="77777777" w:rsidR="00110F65" w:rsidRPr="00110F65" w:rsidRDefault="005E1AA0" w:rsidP="00110F65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предоставить</w:t>
            </w:r>
            <w:proofErr w:type="spellEnd"/>
          </w:p>
        </w:tc>
      </w:tr>
      <w:tr w:rsidR="005E1AA0" w:rsidRPr="00110F65" w14:paraId="7D9E67FA" w14:textId="77777777" w:rsidTr="00AB1F1D">
        <w:trPr>
          <w:trHeight w:val="22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564DF8" w14:textId="77777777" w:rsidR="005E1AA0" w:rsidRPr="005E1AA0" w:rsidRDefault="005E1AA0" w:rsidP="00110F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F9E2A1" w14:textId="4D5CE799" w:rsidR="005E1AA0" w:rsidRPr="005E1AA0" w:rsidRDefault="005E1AA0" w:rsidP="00110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</w:t>
            </w:r>
            <w:r w:rsidR="0027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</w:t>
            </w:r>
            <w:r w:rsidRPr="005E1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уководство по установке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эксплуатации 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83BE3" w14:textId="77777777" w:rsidR="005E1AA0" w:rsidRPr="005E1AA0" w:rsidRDefault="005E1AA0" w:rsidP="00110F65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предоставить</w:t>
            </w:r>
          </w:p>
        </w:tc>
      </w:tr>
      <w:bookmarkEnd w:id="1"/>
    </w:tbl>
    <w:p w14:paraId="4107CD0B" w14:textId="77777777" w:rsidR="00B55C41" w:rsidRDefault="00B55C41" w:rsidP="00526500">
      <w:pPr>
        <w:spacing w:after="0"/>
      </w:pPr>
    </w:p>
    <w:p w14:paraId="6351F623" w14:textId="77777777" w:rsidR="00526500" w:rsidRDefault="00526500" w:rsidP="005265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500">
        <w:rPr>
          <w:rFonts w:ascii="Times New Roman" w:hAnsi="Times New Roman" w:cs="Times New Roman"/>
          <w:sz w:val="24"/>
          <w:szCs w:val="24"/>
        </w:rPr>
        <w:t>Начальник СП филиала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</w:t>
      </w:r>
    </w:p>
    <w:p w14:paraId="5A5C8012" w14:textId="77777777" w:rsidR="00D10C5A" w:rsidRDefault="00D10C5A" w:rsidP="005265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A06D6" w14:textId="77777777" w:rsidR="00526500" w:rsidRPr="00526500" w:rsidRDefault="00526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СРЗА филиала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sectPr w:rsidR="00526500" w:rsidRPr="00526500" w:rsidSect="005265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65"/>
    <w:rsid w:val="00110F65"/>
    <w:rsid w:val="00160877"/>
    <w:rsid w:val="002715D2"/>
    <w:rsid w:val="002960A1"/>
    <w:rsid w:val="00325C45"/>
    <w:rsid w:val="00342206"/>
    <w:rsid w:val="003E0B1D"/>
    <w:rsid w:val="00486CC7"/>
    <w:rsid w:val="00526500"/>
    <w:rsid w:val="005E1AA0"/>
    <w:rsid w:val="006A3DEB"/>
    <w:rsid w:val="00811A22"/>
    <w:rsid w:val="009D751B"/>
    <w:rsid w:val="00B52D9F"/>
    <w:rsid w:val="00B55C41"/>
    <w:rsid w:val="00C040A4"/>
    <w:rsid w:val="00D10C5A"/>
    <w:rsid w:val="00E11AB3"/>
    <w:rsid w:val="00E161DD"/>
    <w:rsid w:val="00F32B1E"/>
    <w:rsid w:val="00F63515"/>
    <w:rsid w:val="00F663C3"/>
    <w:rsid w:val="00F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1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10F65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10F65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 Гушан</cp:lastModifiedBy>
  <cp:revision>2</cp:revision>
  <dcterms:created xsi:type="dcterms:W3CDTF">2024-10-02T11:26:00Z</dcterms:created>
  <dcterms:modified xsi:type="dcterms:W3CDTF">2024-10-02T11:26:00Z</dcterms:modified>
</cp:coreProperties>
</file>